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C390D" w14:textId="6A5811F7" w:rsidR="0088157B" w:rsidRPr="003F366C" w:rsidRDefault="0088157B" w:rsidP="0088157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36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</w:t>
      </w:r>
      <w:r w:rsidR="00014D20" w:rsidRPr="003F366C">
        <w:rPr>
          <w:rFonts w:ascii="Times New Roman" w:hAnsi="Times New Roman" w:cs="Times New Roman"/>
          <w:b/>
          <w:color w:val="FF0000"/>
          <w:sz w:val="28"/>
          <w:szCs w:val="28"/>
        </w:rPr>
        <w:t>РОДИТЕЛИ!!!!</w:t>
      </w:r>
    </w:p>
    <w:p w14:paraId="4A1FA5AA" w14:textId="77777777" w:rsidR="00730C0E" w:rsidRDefault="00730C0E" w:rsidP="00730C0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3B233ED4" w14:textId="496E1861" w:rsidR="00730C0E" w:rsidRPr="005646CF" w:rsidRDefault="00730C0E" w:rsidP="00730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Длительность летней смены в лагерях дневного пребывания, организованных на базе образовательных организаций, на базе учреждений управления культуры и молодежной политики, управления физической культуры и спорта Березовского муниципального округа в летний период 2025 года -21 календарный д</w:t>
      </w:r>
      <w:r w:rsidR="009376E3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. Начало летней смены в лагерях дневного пребывания с </w:t>
      </w:r>
      <w:r w:rsidR="007A15F8">
        <w:rPr>
          <w:rFonts w:ascii="Times New Roman" w:hAnsi="Times New Roman" w:cs="Times New Roman"/>
          <w:b/>
          <w:bCs/>
          <w:sz w:val="28"/>
          <w:szCs w:val="28"/>
        </w:rPr>
        <w:t>28.05.2025г. по 24 июня 2025г. включительно.</w:t>
      </w:r>
      <w:bookmarkStart w:id="0" w:name="_GoBack"/>
      <w:bookmarkEnd w:id="0"/>
    </w:p>
    <w:p w14:paraId="1E4B59D2" w14:textId="7FC22A22" w:rsidR="0088157B" w:rsidRDefault="00730C0E" w:rsidP="00730C0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727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2727EB">
        <w:rPr>
          <w:rFonts w:ascii="Times New Roman" w:hAnsi="Times New Roman" w:cs="Times New Roman"/>
          <w:b/>
          <w:bCs/>
          <w:sz w:val="28"/>
          <w:szCs w:val="28"/>
        </w:rPr>
        <w:t xml:space="preserve">Стоимость путевки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лагерях дневного пребывания </w:t>
      </w:r>
      <w:r w:rsidRPr="002727EB">
        <w:rPr>
          <w:rFonts w:ascii="Times New Roman" w:hAnsi="Times New Roman" w:cs="Times New Roman"/>
          <w:b/>
          <w:bCs/>
          <w:sz w:val="28"/>
          <w:szCs w:val="28"/>
        </w:rPr>
        <w:t>составляет: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66"/>
        <w:gridCol w:w="5843"/>
        <w:gridCol w:w="3685"/>
      </w:tblGrid>
      <w:tr w:rsidR="00730C0E" w14:paraId="57B7C38E" w14:textId="77777777" w:rsidTr="00730C0E">
        <w:tc>
          <w:tcPr>
            <w:tcW w:w="566" w:type="dxa"/>
          </w:tcPr>
          <w:p w14:paraId="3562711B" w14:textId="2365C825" w:rsidR="00730C0E" w:rsidRPr="00A21D75" w:rsidRDefault="00730C0E" w:rsidP="0057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75">
              <w:rPr>
                <w:rFonts w:ascii="Times New Roman" w:hAnsi="Times New Roman" w:cs="Times New Roman"/>
                <w:sz w:val="28"/>
                <w:szCs w:val="28"/>
              </w:rPr>
              <w:t xml:space="preserve">№. </w:t>
            </w:r>
            <w:proofErr w:type="spellStart"/>
            <w:r w:rsidRPr="00A21D7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843" w:type="dxa"/>
          </w:tcPr>
          <w:p w14:paraId="1C99E071" w14:textId="4782B0A8" w:rsidR="00730C0E" w:rsidRPr="00A21D75" w:rsidRDefault="00730C0E" w:rsidP="0057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Категории </w:t>
            </w:r>
          </w:p>
        </w:tc>
        <w:tc>
          <w:tcPr>
            <w:tcW w:w="3685" w:type="dxa"/>
          </w:tcPr>
          <w:p w14:paraId="6798B73D" w14:textId="1EF86560" w:rsidR="00730C0E" w:rsidRDefault="00730C0E" w:rsidP="00014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D75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  <w:r w:rsidRPr="00014D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21день</w:t>
            </w:r>
          </w:p>
          <w:p w14:paraId="56441B67" w14:textId="4F89F102" w:rsidR="00730C0E" w:rsidRPr="00A21D75" w:rsidRDefault="00730C0E" w:rsidP="00014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D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30C0E" w14:paraId="508126CC" w14:textId="77777777" w:rsidTr="00730C0E">
        <w:tc>
          <w:tcPr>
            <w:tcW w:w="566" w:type="dxa"/>
          </w:tcPr>
          <w:p w14:paraId="3BD867C6" w14:textId="77777777" w:rsidR="00730C0E" w:rsidRPr="00A21D75" w:rsidRDefault="00730C0E" w:rsidP="00575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</w:tcPr>
          <w:p w14:paraId="7811E86A" w14:textId="6695B723" w:rsidR="00730C0E" w:rsidRPr="00A21D75" w:rsidRDefault="00730C0E" w:rsidP="0057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стоимость путевки</w:t>
            </w:r>
          </w:p>
        </w:tc>
        <w:tc>
          <w:tcPr>
            <w:tcW w:w="3685" w:type="dxa"/>
          </w:tcPr>
          <w:p w14:paraId="620E1128" w14:textId="5848B3D1" w:rsidR="00730C0E" w:rsidRPr="00C81A74" w:rsidRDefault="00730C0E" w:rsidP="00014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4723,0</w:t>
            </w:r>
            <w:r w:rsidRPr="00C81A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руб.</w:t>
            </w:r>
          </w:p>
        </w:tc>
      </w:tr>
      <w:tr w:rsidR="00730C0E" w14:paraId="3FEDE66E" w14:textId="77777777" w:rsidTr="00730C0E">
        <w:tc>
          <w:tcPr>
            <w:tcW w:w="566" w:type="dxa"/>
          </w:tcPr>
          <w:p w14:paraId="3FD5FE6B" w14:textId="0CDC2CCB" w:rsidR="00730C0E" w:rsidRPr="00575D1F" w:rsidRDefault="00730C0E" w:rsidP="0057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D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3" w:type="dxa"/>
          </w:tcPr>
          <w:p w14:paraId="0F8E34ED" w14:textId="2634182E" w:rsidR="00730C0E" w:rsidRDefault="00730C0E" w:rsidP="00A21D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7EB">
              <w:rPr>
                <w:rFonts w:ascii="Times New Roman" w:hAnsi="Times New Roman" w:cs="Times New Roman"/>
                <w:sz w:val="28"/>
                <w:szCs w:val="28"/>
              </w:rPr>
              <w:t>для детей льготных категорий: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дети-сироты, опекаемые; малоимущие, дети родителей, участников СВО (</w:t>
            </w:r>
            <w:r w:rsidRPr="002727EB">
              <w:rPr>
                <w:rFonts w:ascii="Times New Roman" w:hAnsi="Times New Roman" w:cs="Times New Roman"/>
                <w:sz w:val="28"/>
                <w:szCs w:val="28"/>
              </w:rPr>
              <w:t>при наличии документов, подтверждающих право на бесплатное получение путёвки)</w:t>
            </w:r>
          </w:p>
        </w:tc>
        <w:tc>
          <w:tcPr>
            <w:tcW w:w="3685" w:type="dxa"/>
          </w:tcPr>
          <w:p w14:paraId="5D912AB5" w14:textId="41A757B1" w:rsidR="00730C0E" w:rsidRDefault="00730C0E" w:rsidP="00014D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бесплатно</w:t>
            </w:r>
          </w:p>
        </w:tc>
      </w:tr>
      <w:tr w:rsidR="00730C0E" w14:paraId="73F63882" w14:textId="77777777" w:rsidTr="00730C0E">
        <w:tc>
          <w:tcPr>
            <w:tcW w:w="566" w:type="dxa"/>
          </w:tcPr>
          <w:p w14:paraId="7F0783D1" w14:textId="61776FEB" w:rsidR="00730C0E" w:rsidRPr="00575D1F" w:rsidRDefault="00730C0E" w:rsidP="0057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43" w:type="dxa"/>
          </w:tcPr>
          <w:p w14:paraId="5E58F63D" w14:textId="7B799C26" w:rsidR="00730C0E" w:rsidRPr="002727EB" w:rsidRDefault="00730C0E" w:rsidP="00A21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B">
              <w:rPr>
                <w:rFonts w:ascii="Times New Roman" w:hAnsi="Times New Roman" w:cs="Times New Roman"/>
                <w:sz w:val="28"/>
                <w:szCs w:val="28"/>
              </w:rPr>
              <w:t xml:space="preserve">для категории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Березовского муниципального округа</w:t>
            </w:r>
            <w:r w:rsidRPr="002727EB">
              <w:rPr>
                <w:rFonts w:ascii="Times New Roman" w:hAnsi="Times New Roman" w:cs="Times New Roman"/>
                <w:sz w:val="28"/>
                <w:szCs w:val="28"/>
              </w:rPr>
              <w:t>, родители которых работают в государственных и муниципальных учреждениях (оба родителя или единственный родитель)</w:t>
            </w:r>
          </w:p>
        </w:tc>
        <w:tc>
          <w:tcPr>
            <w:tcW w:w="3685" w:type="dxa"/>
          </w:tcPr>
          <w:p w14:paraId="15EB722E" w14:textId="4DF07215" w:rsidR="00730C0E" w:rsidRDefault="007018B2" w:rsidP="00990F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472,</w:t>
            </w:r>
            <w:r w:rsidR="00990F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730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руб.</w:t>
            </w:r>
          </w:p>
        </w:tc>
      </w:tr>
      <w:tr w:rsidR="00730C0E" w14:paraId="773CE5E9" w14:textId="77777777" w:rsidTr="00730C0E">
        <w:tc>
          <w:tcPr>
            <w:tcW w:w="566" w:type="dxa"/>
          </w:tcPr>
          <w:p w14:paraId="5C63735A" w14:textId="046F0566" w:rsidR="00730C0E" w:rsidRDefault="00730C0E" w:rsidP="0057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43" w:type="dxa"/>
          </w:tcPr>
          <w:p w14:paraId="6E4D2EC4" w14:textId="416F9C93" w:rsidR="00730C0E" w:rsidRPr="002727EB" w:rsidRDefault="00730C0E" w:rsidP="00A21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7EB">
              <w:rPr>
                <w:rFonts w:ascii="Times New Roman" w:hAnsi="Times New Roman" w:cs="Times New Roman"/>
                <w:sz w:val="28"/>
                <w:szCs w:val="28"/>
              </w:rPr>
              <w:t xml:space="preserve">для категорий детей Березовского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727EB">
              <w:rPr>
                <w:rFonts w:ascii="Times New Roman" w:hAnsi="Times New Roman" w:cs="Times New Roman"/>
                <w:sz w:val="28"/>
                <w:szCs w:val="28"/>
              </w:rPr>
              <w:t xml:space="preserve"> округа, не указанных в п.п.1,2</w:t>
            </w:r>
          </w:p>
        </w:tc>
        <w:tc>
          <w:tcPr>
            <w:tcW w:w="3685" w:type="dxa"/>
          </w:tcPr>
          <w:p w14:paraId="220804B3" w14:textId="7BE95394" w:rsidR="00730C0E" w:rsidRDefault="007018B2" w:rsidP="00014D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945</w:t>
            </w:r>
            <w:r w:rsidR="00730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 руб.</w:t>
            </w:r>
          </w:p>
        </w:tc>
      </w:tr>
    </w:tbl>
    <w:p w14:paraId="6901E9AF" w14:textId="77777777" w:rsidR="009A155A" w:rsidRDefault="009A155A" w:rsidP="009A155A">
      <w:pPr>
        <w:spacing w:after="0" w:line="240" w:lineRule="auto"/>
        <w:jc w:val="both"/>
        <w:rPr>
          <w:rFonts w:ascii="Times New Roman" w:hAnsi="Times New Roman"/>
        </w:rPr>
      </w:pPr>
    </w:p>
    <w:p w14:paraId="7A3AAE6E" w14:textId="77777777" w:rsidR="009A155A" w:rsidRDefault="009A155A" w:rsidP="009A155A">
      <w:pPr>
        <w:spacing w:after="0" w:line="240" w:lineRule="auto"/>
        <w:jc w:val="both"/>
        <w:rPr>
          <w:rFonts w:ascii="Times New Roman" w:hAnsi="Times New Roman"/>
        </w:rPr>
      </w:pPr>
    </w:p>
    <w:p w14:paraId="114A388C" w14:textId="64A9A7AF" w:rsidR="009A155A" w:rsidRDefault="009A155A" w:rsidP="009A15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152560" w14:textId="77777777" w:rsidR="00006B2E" w:rsidRDefault="00006B2E" w:rsidP="009A155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2AA4973" w14:textId="66CB596E" w:rsidR="009A155A" w:rsidRPr="0088157B" w:rsidRDefault="009A155A" w:rsidP="009A155A"/>
    <w:sectPr w:rsidR="009A155A" w:rsidRPr="0088157B" w:rsidSect="00BE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CC"/>
    <w:rsid w:val="00006B2E"/>
    <w:rsid w:val="00014D20"/>
    <w:rsid w:val="00033370"/>
    <w:rsid w:val="00124BEB"/>
    <w:rsid w:val="00153BD6"/>
    <w:rsid w:val="002727EB"/>
    <w:rsid w:val="002A20CC"/>
    <w:rsid w:val="00307C13"/>
    <w:rsid w:val="00316DF1"/>
    <w:rsid w:val="003F366C"/>
    <w:rsid w:val="00413D80"/>
    <w:rsid w:val="00463437"/>
    <w:rsid w:val="004A46C6"/>
    <w:rsid w:val="004B5EB9"/>
    <w:rsid w:val="004F418D"/>
    <w:rsid w:val="00530ACA"/>
    <w:rsid w:val="005354E1"/>
    <w:rsid w:val="00552841"/>
    <w:rsid w:val="005646CF"/>
    <w:rsid w:val="00575D1F"/>
    <w:rsid w:val="005B196C"/>
    <w:rsid w:val="005C4108"/>
    <w:rsid w:val="00616173"/>
    <w:rsid w:val="00666A14"/>
    <w:rsid w:val="006A0558"/>
    <w:rsid w:val="007018B2"/>
    <w:rsid w:val="00730C0E"/>
    <w:rsid w:val="007476A6"/>
    <w:rsid w:val="007A15F8"/>
    <w:rsid w:val="007F6D23"/>
    <w:rsid w:val="00842E73"/>
    <w:rsid w:val="00843B94"/>
    <w:rsid w:val="00875439"/>
    <w:rsid w:val="0088157B"/>
    <w:rsid w:val="008D4D75"/>
    <w:rsid w:val="008F5A2A"/>
    <w:rsid w:val="009062A4"/>
    <w:rsid w:val="009376E3"/>
    <w:rsid w:val="00956DE1"/>
    <w:rsid w:val="00977B7E"/>
    <w:rsid w:val="00990F43"/>
    <w:rsid w:val="00991D54"/>
    <w:rsid w:val="00994E52"/>
    <w:rsid w:val="009A155A"/>
    <w:rsid w:val="00A21D75"/>
    <w:rsid w:val="00A673F5"/>
    <w:rsid w:val="00AF54E6"/>
    <w:rsid w:val="00B5405C"/>
    <w:rsid w:val="00B9619E"/>
    <w:rsid w:val="00BC3766"/>
    <w:rsid w:val="00BD1A6B"/>
    <w:rsid w:val="00BE4879"/>
    <w:rsid w:val="00C23D7C"/>
    <w:rsid w:val="00C81A74"/>
    <w:rsid w:val="00D011D0"/>
    <w:rsid w:val="00DF574C"/>
    <w:rsid w:val="00E517D1"/>
    <w:rsid w:val="00F4297D"/>
    <w:rsid w:val="00F4541D"/>
    <w:rsid w:val="00F54964"/>
    <w:rsid w:val="00F62A88"/>
    <w:rsid w:val="00FC09E4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D02FA"/>
  <w15:docId w15:val="{E67E95F8-1254-4CF6-A905-BE5E3B77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7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4E5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OFFICE4</cp:lastModifiedBy>
  <cp:revision>7</cp:revision>
  <cp:lastPrinted>2025-02-24T03:37:00Z</cp:lastPrinted>
  <dcterms:created xsi:type="dcterms:W3CDTF">2025-02-23T17:55:00Z</dcterms:created>
  <dcterms:modified xsi:type="dcterms:W3CDTF">2025-04-01T11:35:00Z</dcterms:modified>
</cp:coreProperties>
</file>